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上海恒平AE124J触摸式彩屏天平 电子密度天平120g/0.1mg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分类：电子密度天平    更新：2026-10-31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适用范围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液体和固体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AE124J 触摸式密度天平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全彩大屏幕：真彩TFT液晶显示屏，提供丰富的称量显示信息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全屏触摸：符合实验室工作习惯，即使戴多双手套也可精确操作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密度功能：独立应用功能、通过阿基米德排水法的原理可实现液体、固体的密度测定、密度直读、减少了人工换算的繁琐性和人为误差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用户界面：应用双Metro配色方案,采用环保色彩，长时间工作眼睛也不会疲劳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用户操作：丰富的操作信息提示，帮助用户更高效的完成工作流程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内置程序：标配的便于使用的内置应用程序，以用于各种称量任务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显示屏防护罩：提供额外的防尘和防划保护，延长天平的使用寿命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玻璃门运输保护锁：有效的提供天平的运输保护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全铝制底座设计：防止低频震动，增强称量稳定性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输出接口：RS232。 产品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4.3寸彩色液晶触摸屏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0.1；AE224J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120；AE224J 220；AE323J 320；AE523J 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±0.1；AE224J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最大允许误差（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±0.2；AE224J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标配校准校码值（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100；AE224J 200；AE323J 200；AE523J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密度测试种类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固体（标准、非标、浮体）、液体（配参考铅锤块）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160*165*200（长*宽*高）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365*223*338（长*宽*高）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500*310*450（长*宽*高）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DC: 12V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AE124J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